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rPr>
        <w:t xml:space="preserve">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drawing xmlns:a="http://schemas.openxmlformats.org/drawingml/2006/main">
          <wp:anchor distT="0" distB="0" distL="0" distR="0" simplePos="0" relativeHeight="251659264" behindDoc="0" locked="0" layoutInCell="1" allowOverlap="1">
            <wp:simplePos x="0" y="0"/>
            <wp:positionH relativeFrom="page">
              <wp:posOffset>2661506</wp:posOffset>
            </wp:positionH>
            <wp:positionV relativeFrom="page">
              <wp:posOffset>467360</wp:posOffset>
            </wp:positionV>
            <wp:extent cx="2449388" cy="1278742"/>
            <wp:effectExtent l="0" t="0" r="0" b="0"/>
            <wp:wrapThrough wrapText="bothSides" distL="0" distR="0">
              <wp:wrapPolygon edited="1">
                <wp:start x="823" y="687"/>
                <wp:lineTo x="823" y="13535"/>
                <wp:lineTo x="1245" y="13616"/>
                <wp:lineTo x="1202" y="14101"/>
                <wp:lineTo x="1076" y="13778"/>
                <wp:lineTo x="802" y="13818"/>
                <wp:lineTo x="802" y="14344"/>
                <wp:lineTo x="1223" y="14990"/>
                <wp:lineTo x="1266" y="15677"/>
                <wp:lineTo x="1097" y="16081"/>
                <wp:lineTo x="654" y="16202"/>
                <wp:lineTo x="485" y="16041"/>
                <wp:lineTo x="527" y="15475"/>
                <wp:lineTo x="654" y="15919"/>
                <wp:lineTo x="991" y="15919"/>
                <wp:lineTo x="991" y="15394"/>
                <wp:lineTo x="548" y="14626"/>
                <wp:lineTo x="570" y="13859"/>
                <wp:lineTo x="823" y="13535"/>
                <wp:lineTo x="823" y="687"/>
                <wp:lineTo x="1920" y="687"/>
                <wp:lineTo x="1920" y="13899"/>
                <wp:lineTo x="2004" y="13980"/>
                <wp:lineTo x="2489" y="16081"/>
                <wp:lineTo x="2595" y="16162"/>
                <wp:lineTo x="2130" y="16121"/>
                <wp:lineTo x="2067" y="15596"/>
                <wp:lineTo x="1666" y="15637"/>
                <wp:lineTo x="1645" y="16081"/>
                <wp:lineTo x="1751" y="16162"/>
                <wp:lineTo x="1329" y="16121"/>
                <wp:lineTo x="1498" y="15798"/>
                <wp:lineTo x="1877" y="14092"/>
                <wp:lineTo x="1877" y="14748"/>
                <wp:lineTo x="1751" y="15313"/>
                <wp:lineTo x="1983" y="15273"/>
                <wp:lineTo x="1877" y="14748"/>
                <wp:lineTo x="1877" y="14092"/>
                <wp:lineTo x="1920" y="13899"/>
                <wp:lineTo x="1920" y="687"/>
                <wp:lineTo x="2637" y="687"/>
                <wp:lineTo x="2637" y="13899"/>
                <wp:lineTo x="3143" y="13980"/>
                <wp:lineTo x="3037" y="14020"/>
                <wp:lineTo x="3059" y="16081"/>
                <wp:lineTo x="3185" y="16162"/>
                <wp:lineTo x="2637" y="16121"/>
                <wp:lineTo x="2742" y="16000"/>
                <wp:lineTo x="2700" y="13980"/>
                <wp:lineTo x="2637" y="13940"/>
                <wp:lineTo x="2637" y="13899"/>
                <wp:lineTo x="2637" y="687"/>
                <wp:lineTo x="3459" y="687"/>
                <wp:lineTo x="3459" y="13899"/>
                <wp:lineTo x="3839" y="14465"/>
                <wp:lineTo x="4303" y="15273"/>
                <wp:lineTo x="4261" y="14020"/>
                <wp:lineTo x="4155" y="13940"/>
                <wp:lineTo x="4598" y="13980"/>
                <wp:lineTo x="4472" y="14061"/>
                <wp:lineTo x="4430" y="16202"/>
                <wp:lineTo x="4282" y="15971"/>
                <wp:lineTo x="4282" y="17212"/>
                <wp:lineTo x="4683" y="17293"/>
                <wp:lineTo x="4641" y="17818"/>
                <wp:lineTo x="4535" y="17697"/>
                <wp:lineTo x="4198" y="17778"/>
                <wp:lineTo x="4050" y="18061"/>
                <wp:lineTo x="4071" y="18950"/>
                <wp:lineTo x="4282" y="19232"/>
                <wp:lineTo x="4641" y="19152"/>
                <wp:lineTo x="4683" y="19111"/>
                <wp:lineTo x="4662" y="19637"/>
                <wp:lineTo x="4071" y="19637"/>
                <wp:lineTo x="3797" y="19192"/>
                <wp:lineTo x="3712" y="18344"/>
                <wp:lineTo x="3860" y="17657"/>
                <wp:lineTo x="4113" y="17293"/>
                <wp:lineTo x="4282" y="17212"/>
                <wp:lineTo x="4282" y="15971"/>
                <wp:lineTo x="3860" y="15313"/>
                <wp:lineTo x="3586" y="14828"/>
                <wp:lineTo x="3649" y="16081"/>
                <wp:lineTo x="3755" y="16162"/>
                <wp:lineTo x="3312" y="16121"/>
                <wp:lineTo x="3438" y="15960"/>
                <wp:lineTo x="3459" y="13899"/>
                <wp:lineTo x="3459" y="687"/>
                <wp:lineTo x="4746" y="687"/>
                <wp:lineTo x="4746" y="13899"/>
                <wp:lineTo x="5780" y="13899"/>
                <wp:lineTo x="5737" y="14465"/>
                <wp:lineTo x="5695" y="14182"/>
                <wp:lineTo x="5400" y="14142"/>
                <wp:lineTo x="5421" y="16081"/>
                <wp:lineTo x="5548" y="16162"/>
                <wp:lineTo x="5126" y="16129"/>
                <wp:lineTo x="5126" y="17899"/>
                <wp:lineTo x="5295" y="17918"/>
                <wp:lineTo x="5295" y="18384"/>
                <wp:lineTo x="5189" y="18990"/>
                <wp:lineTo x="5379" y="18990"/>
                <wp:lineTo x="5295" y="18384"/>
                <wp:lineTo x="5295" y="17918"/>
                <wp:lineTo x="5484" y="17940"/>
                <wp:lineTo x="5801" y="19677"/>
                <wp:lineTo x="5484" y="19596"/>
                <wp:lineTo x="5442" y="19273"/>
                <wp:lineTo x="5126" y="19313"/>
                <wp:lineTo x="5084" y="19677"/>
                <wp:lineTo x="4788" y="19677"/>
                <wp:lineTo x="5126" y="17899"/>
                <wp:lineTo x="5126" y="16129"/>
                <wp:lineTo x="5020" y="16121"/>
                <wp:lineTo x="5105" y="16041"/>
                <wp:lineTo x="5126" y="14142"/>
                <wp:lineTo x="4788" y="14222"/>
                <wp:lineTo x="4725" y="14424"/>
                <wp:lineTo x="4746" y="13899"/>
                <wp:lineTo x="4746" y="687"/>
                <wp:lineTo x="5801" y="687"/>
                <wp:lineTo x="5801" y="17899"/>
                <wp:lineTo x="6623" y="17899"/>
                <wp:lineTo x="6623" y="18263"/>
                <wp:lineTo x="6349" y="18263"/>
                <wp:lineTo x="6349" y="19677"/>
                <wp:lineTo x="6075" y="19677"/>
                <wp:lineTo x="6075" y="18263"/>
                <wp:lineTo x="5801" y="18263"/>
                <wp:lineTo x="5801" y="17899"/>
                <wp:lineTo x="5801" y="687"/>
                <wp:lineTo x="6623" y="687"/>
                <wp:lineTo x="6623" y="13495"/>
                <wp:lineTo x="6771" y="13818"/>
                <wp:lineTo x="7193" y="15232"/>
                <wp:lineTo x="7678" y="13495"/>
                <wp:lineTo x="7741" y="13616"/>
                <wp:lineTo x="7910" y="16041"/>
                <wp:lineTo x="8142" y="16000"/>
                <wp:lineTo x="8585" y="14080"/>
                <wp:lineTo x="8585" y="14748"/>
                <wp:lineTo x="8437" y="15313"/>
                <wp:lineTo x="8691" y="15273"/>
                <wp:lineTo x="8585" y="14748"/>
                <wp:lineTo x="8585" y="14080"/>
                <wp:lineTo x="8627" y="13899"/>
                <wp:lineTo x="8754" y="14182"/>
                <wp:lineTo x="9176" y="16041"/>
                <wp:lineTo x="9302" y="16162"/>
                <wp:lineTo x="9091" y="16126"/>
                <wp:lineTo x="9091" y="17899"/>
                <wp:lineTo x="9366" y="17899"/>
                <wp:lineTo x="9366" y="19273"/>
                <wp:lineTo x="9703" y="19273"/>
                <wp:lineTo x="9703" y="19677"/>
                <wp:lineTo x="9091" y="19677"/>
                <wp:lineTo x="9091" y="17899"/>
                <wp:lineTo x="9091" y="16126"/>
                <wp:lineTo x="8817" y="16081"/>
                <wp:lineTo x="8817" y="15839"/>
                <wp:lineTo x="8754" y="15596"/>
                <wp:lineTo x="8374" y="15596"/>
                <wp:lineTo x="8353" y="16081"/>
                <wp:lineTo x="8437" y="16162"/>
                <wp:lineTo x="8248" y="16145"/>
                <wp:lineTo x="8248" y="17859"/>
                <wp:lineTo x="8437" y="17897"/>
                <wp:lineTo x="8437" y="18263"/>
                <wp:lineTo x="8248" y="18303"/>
                <wp:lineTo x="8163" y="18950"/>
                <wp:lineTo x="8311" y="19313"/>
                <wp:lineTo x="8522" y="19232"/>
                <wp:lineTo x="8585" y="18586"/>
                <wp:lineTo x="8437" y="18263"/>
                <wp:lineTo x="8437" y="17897"/>
                <wp:lineTo x="8648" y="17940"/>
                <wp:lineTo x="8859" y="18424"/>
                <wp:lineTo x="8838" y="19232"/>
                <wp:lineTo x="8606" y="19637"/>
                <wp:lineTo x="8142" y="19637"/>
                <wp:lineTo x="7910" y="19232"/>
                <wp:lineTo x="7910" y="18384"/>
                <wp:lineTo x="8121" y="17940"/>
                <wp:lineTo x="8248" y="17859"/>
                <wp:lineTo x="8248" y="16145"/>
                <wp:lineTo x="7530" y="16081"/>
                <wp:lineTo x="7530" y="14748"/>
                <wp:lineTo x="7467" y="14788"/>
                <wp:lineTo x="7130" y="16162"/>
                <wp:lineTo x="6961" y="15798"/>
                <wp:lineTo x="6666" y="14748"/>
                <wp:lineTo x="6645" y="16081"/>
                <wp:lineTo x="6771" y="16162"/>
                <wp:lineTo x="6771" y="17899"/>
                <wp:lineTo x="7045" y="17899"/>
                <wp:lineTo x="7045" y="18586"/>
                <wp:lineTo x="7383" y="18586"/>
                <wp:lineTo x="7383" y="17899"/>
                <wp:lineTo x="7678" y="17899"/>
                <wp:lineTo x="7678" y="19677"/>
                <wp:lineTo x="7383" y="19637"/>
                <wp:lineTo x="7404" y="18950"/>
                <wp:lineTo x="7045" y="18950"/>
                <wp:lineTo x="7045" y="19677"/>
                <wp:lineTo x="6771" y="19677"/>
                <wp:lineTo x="6771" y="17899"/>
                <wp:lineTo x="6771" y="16162"/>
                <wp:lineTo x="6328" y="16121"/>
                <wp:lineTo x="6434" y="16041"/>
                <wp:lineTo x="6623" y="13495"/>
                <wp:lineTo x="6623" y="687"/>
                <wp:lineTo x="10462" y="687"/>
                <wp:lineTo x="10695" y="808"/>
                <wp:lineTo x="11960" y="2303"/>
                <wp:lineTo x="12023" y="3434"/>
                <wp:lineTo x="12551" y="4283"/>
                <wp:lineTo x="12952" y="5455"/>
                <wp:lineTo x="13162" y="6828"/>
                <wp:lineTo x="13120" y="8606"/>
                <wp:lineTo x="12804" y="10020"/>
                <wp:lineTo x="12361" y="11071"/>
                <wp:lineTo x="11812" y="11838"/>
                <wp:lineTo x="11095" y="12364"/>
                <wp:lineTo x="10125" y="12445"/>
                <wp:lineTo x="9323" y="12000"/>
                <wp:lineTo x="9323" y="13899"/>
                <wp:lineTo x="9724" y="13939"/>
                <wp:lineTo x="9809" y="14142"/>
                <wp:lineTo x="9724" y="14142"/>
                <wp:lineTo x="9745" y="15030"/>
                <wp:lineTo x="9977" y="14950"/>
                <wp:lineTo x="9956" y="14263"/>
                <wp:lineTo x="9809" y="14142"/>
                <wp:lineTo x="9724" y="13939"/>
                <wp:lineTo x="10125" y="13980"/>
                <wp:lineTo x="10273" y="14344"/>
                <wp:lineTo x="10209" y="14828"/>
                <wp:lineTo x="10104" y="15111"/>
                <wp:lineTo x="10441" y="16041"/>
                <wp:lineTo x="10652" y="16000"/>
                <wp:lineTo x="10610" y="13980"/>
                <wp:lineTo x="10547" y="13899"/>
                <wp:lineTo x="11074" y="13980"/>
                <wp:lineTo x="10948" y="14061"/>
                <wp:lineTo x="10990" y="16081"/>
                <wp:lineTo x="11222" y="16000"/>
                <wp:lineTo x="11665" y="14080"/>
                <wp:lineTo x="11665" y="14748"/>
                <wp:lineTo x="11538" y="15313"/>
                <wp:lineTo x="11770" y="15273"/>
                <wp:lineTo x="11665" y="14748"/>
                <wp:lineTo x="11665" y="14080"/>
                <wp:lineTo x="11707" y="13899"/>
                <wp:lineTo x="11812" y="14101"/>
                <wp:lineTo x="12277" y="16081"/>
                <wp:lineTo x="12382" y="16162"/>
                <wp:lineTo x="12340" y="16158"/>
                <wp:lineTo x="12340" y="17212"/>
                <wp:lineTo x="12762" y="17333"/>
                <wp:lineTo x="12762" y="17818"/>
                <wp:lineTo x="12340" y="17697"/>
                <wp:lineTo x="12129" y="18020"/>
                <wp:lineTo x="12129" y="18950"/>
                <wp:lineTo x="12340" y="19232"/>
                <wp:lineTo x="12698" y="19152"/>
                <wp:lineTo x="12762" y="19111"/>
                <wp:lineTo x="12720" y="19637"/>
                <wp:lineTo x="12129" y="19637"/>
                <wp:lineTo x="11855" y="19192"/>
                <wp:lineTo x="11770" y="18344"/>
                <wp:lineTo x="11918" y="17657"/>
                <wp:lineTo x="12234" y="17253"/>
                <wp:lineTo x="12340" y="17212"/>
                <wp:lineTo x="12340" y="16158"/>
                <wp:lineTo x="11918" y="16121"/>
                <wp:lineTo x="11834" y="15596"/>
                <wp:lineTo x="11454" y="15637"/>
                <wp:lineTo x="11433" y="16081"/>
                <wp:lineTo x="11538" y="16162"/>
                <wp:lineTo x="10758" y="16117"/>
                <wp:lineTo x="10758" y="17859"/>
                <wp:lineTo x="11159" y="17899"/>
                <wp:lineTo x="11137" y="18303"/>
                <wp:lineTo x="10758" y="18303"/>
                <wp:lineTo x="10652" y="18546"/>
                <wp:lineTo x="10695" y="19152"/>
                <wp:lineTo x="10821" y="19313"/>
                <wp:lineTo x="11159" y="19232"/>
                <wp:lineTo x="11159" y="19637"/>
                <wp:lineTo x="10610" y="19637"/>
                <wp:lineTo x="10378" y="19192"/>
                <wp:lineTo x="10399" y="18384"/>
                <wp:lineTo x="10631" y="17940"/>
                <wp:lineTo x="10758" y="17859"/>
                <wp:lineTo x="10758" y="16117"/>
                <wp:lineTo x="10104" y="16081"/>
                <wp:lineTo x="9893" y="15372"/>
                <wp:lineTo x="9893" y="17899"/>
                <wp:lineTo x="10167" y="17899"/>
                <wp:lineTo x="10146" y="19677"/>
                <wp:lineTo x="9893" y="19677"/>
                <wp:lineTo x="9893" y="17899"/>
                <wp:lineTo x="9893" y="15372"/>
                <wp:lineTo x="9851" y="15232"/>
                <wp:lineTo x="9724" y="15232"/>
                <wp:lineTo x="9766" y="16081"/>
                <wp:lineTo x="9872" y="16162"/>
                <wp:lineTo x="9345" y="16121"/>
                <wp:lineTo x="9450" y="16000"/>
                <wp:lineTo x="9429" y="14020"/>
                <wp:lineTo x="9323" y="13899"/>
                <wp:lineTo x="9323" y="12000"/>
                <wp:lineTo x="8648" y="11152"/>
                <wp:lineTo x="8227" y="10222"/>
                <wp:lineTo x="7889" y="8889"/>
                <wp:lineTo x="7805" y="8040"/>
                <wp:lineTo x="7847" y="6424"/>
                <wp:lineTo x="8121" y="5091"/>
                <wp:lineTo x="8564" y="4000"/>
                <wp:lineTo x="9028" y="3313"/>
                <wp:lineTo x="9091" y="2222"/>
                <wp:lineTo x="10462" y="687"/>
                <wp:lineTo x="13458" y="687"/>
                <wp:lineTo x="13458" y="13535"/>
                <wp:lineTo x="14070" y="13616"/>
                <wp:lineTo x="14027" y="14222"/>
                <wp:lineTo x="13880" y="13859"/>
                <wp:lineTo x="13542" y="13778"/>
                <wp:lineTo x="13310" y="13940"/>
                <wp:lineTo x="13205" y="14384"/>
                <wp:lineTo x="13247" y="15394"/>
                <wp:lineTo x="13479" y="15919"/>
                <wp:lineTo x="13795" y="15919"/>
                <wp:lineTo x="13753" y="14990"/>
                <wp:lineTo x="13627" y="14909"/>
                <wp:lineTo x="14154" y="14950"/>
                <wp:lineTo x="14133" y="14990"/>
                <wp:lineTo x="14133" y="17899"/>
                <wp:lineTo x="14407" y="17899"/>
                <wp:lineTo x="14449" y="19273"/>
                <wp:lineTo x="14681" y="19232"/>
                <wp:lineTo x="14702" y="17899"/>
                <wp:lineTo x="14977" y="17899"/>
                <wp:lineTo x="14934" y="19394"/>
                <wp:lineTo x="14745" y="19677"/>
                <wp:lineTo x="14302" y="19637"/>
                <wp:lineTo x="14154" y="19313"/>
                <wp:lineTo x="14133" y="17899"/>
                <wp:lineTo x="14133" y="14990"/>
                <wp:lineTo x="14091" y="15071"/>
                <wp:lineTo x="14070" y="16081"/>
                <wp:lineTo x="13458" y="16202"/>
                <wp:lineTo x="13015" y="15798"/>
                <wp:lineTo x="12973" y="15626"/>
                <wp:lineTo x="12973" y="17899"/>
                <wp:lineTo x="13247" y="17899"/>
                <wp:lineTo x="13247" y="18586"/>
                <wp:lineTo x="13584" y="18586"/>
                <wp:lineTo x="13584" y="17899"/>
                <wp:lineTo x="13859" y="17899"/>
                <wp:lineTo x="13859" y="19677"/>
                <wp:lineTo x="13584" y="19677"/>
                <wp:lineTo x="13584" y="18950"/>
                <wp:lineTo x="13247" y="18950"/>
                <wp:lineTo x="13247" y="19677"/>
                <wp:lineTo x="12973" y="19677"/>
                <wp:lineTo x="12973" y="17899"/>
                <wp:lineTo x="12973" y="15626"/>
                <wp:lineTo x="12867" y="15192"/>
                <wp:lineTo x="12909" y="14303"/>
                <wp:lineTo x="13162" y="13737"/>
                <wp:lineTo x="13458" y="13535"/>
                <wp:lineTo x="13458" y="687"/>
                <wp:lineTo x="14829" y="687"/>
                <wp:lineTo x="14829" y="13899"/>
                <wp:lineTo x="15019" y="13929"/>
                <wp:lineTo x="15019" y="14101"/>
                <wp:lineTo x="14829" y="14182"/>
                <wp:lineTo x="14723" y="14586"/>
                <wp:lineTo x="14787" y="15637"/>
                <wp:lineTo x="14934" y="15960"/>
                <wp:lineTo x="15230" y="15919"/>
                <wp:lineTo x="15335" y="15434"/>
                <wp:lineTo x="15293" y="14546"/>
                <wp:lineTo x="15103" y="14101"/>
                <wp:lineTo x="15019" y="14101"/>
                <wp:lineTo x="15019" y="13929"/>
                <wp:lineTo x="15335" y="13980"/>
                <wp:lineTo x="15588" y="14465"/>
                <wp:lineTo x="15652" y="15232"/>
                <wp:lineTo x="15483" y="15879"/>
                <wp:lineTo x="15251" y="16115"/>
                <wp:lineTo x="15251" y="17899"/>
                <wp:lineTo x="15525" y="17932"/>
                <wp:lineTo x="15630" y="18222"/>
                <wp:lineTo x="15525" y="18182"/>
                <wp:lineTo x="15525" y="18667"/>
                <wp:lineTo x="15694" y="18546"/>
                <wp:lineTo x="15673" y="18222"/>
                <wp:lineTo x="15630" y="18222"/>
                <wp:lineTo x="15525" y="17932"/>
                <wp:lineTo x="15905" y="17980"/>
                <wp:lineTo x="15989" y="18465"/>
                <wp:lineTo x="15841" y="18828"/>
                <wp:lineTo x="15841" y="18950"/>
                <wp:lineTo x="16095" y="19677"/>
                <wp:lineTo x="15757" y="19596"/>
                <wp:lineTo x="15588" y="19030"/>
                <wp:lineTo x="15525" y="19030"/>
                <wp:lineTo x="15525" y="19677"/>
                <wp:lineTo x="15251" y="19677"/>
                <wp:lineTo x="15251" y="17899"/>
                <wp:lineTo x="15251" y="16115"/>
                <wp:lineTo x="15166" y="16202"/>
                <wp:lineTo x="14702" y="16081"/>
                <wp:lineTo x="14449" y="15596"/>
                <wp:lineTo x="14407" y="14748"/>
                <wp:lineTo x="14618" y="14101"/>
                <wp:lineTo x="14829" y="13899"/>
                <wp:lineTo x="14829" y="687"/>
                <wp:lineTo x="15841" y="687"/>
                <wp:lineTo x="15841" y="13899"/>
                <wp:lineTo x="16242" y="13939"/>
                <wp:lineTo x="16327" y="14142"/>
                <wp:lineTo x="16242" y="14142"/>
                <wp:lineTo x="16263" y="15030"/>
                <wp:lineTo x="16474" y="14990"/>
                <wp:lineTo x="16474" y="14263"/>
                <wp:lineTo x="16327" y="14142"/>
                <wp:lineTo x="16242" y="13939"/>
                <wp:lineTo x="16643" y="13980"/>
                <wp:lineTo x="16791" y="14344"/>
                <wp:lineTo x="16727" y="14828"/>
                <wp:lineTo x="16622" y="15111"/>
                <wp:lineTo x="16938" y="16000"/>
                <wp:lineTo x="17170" y="16000"/>
                <wp:lineTo x="17128" y="13980"/>
                <wp:lineTo x="17065" y="13899"/>
                <wp:lineTo x="17866" y="13980"/>
                <wp:lineTo x="17803" y="14424"/>
                <wp:lineTo x="17782" y="14182"/>
                <wp:lineTo x="17466" y="14142"/>
                <wp:lineTo x="17466" y="14869"/>
                <wp:lineTo x="17803" y="14788"/>
                <wp:lineTo x="17782" y="15354"/>
                <wp:lineTo x="17761" y="15111"/>
                <wp:lineTo x="17466" y="15071"/>
                <wp:lineTo x="17508" y="15919"/>
                <wp:lineTo x="17845" y="15839"/>
                <wp:lineTo x="17887" y="15637"/>
                <wp:lineTo x="17866" y="16162"/>
                <wp:lineTo x="17149" y="16115"/>
                <wp:lineTo x="17149" y="17899"/>
                <wp:lineTo x="17423" y="17899"/>
                <wp:lineTo x="17423" y="18586"/>
                <wp:lineTo x="17761" y="18586"/>
                <wp:lineTo x="17761" y="17899"/>
                <wp:lineTo x="18056" y="17899"/>
                <wp:lineTo x="18056" y="19677"/>
                <wp:lineTo x="17761" y="19677"/>
                <wp:lineTo x="17761" y="18950"/>
                <wp:lineTo x="17423" y="18950"/>
                <wp:lineTo x="17423" y="19677"/>
                <wp:lineTo x="17149" y="19677"/>
                <wp:lineTo x="17149" y="17899"/>
                <wp:lineTo x="17149" y="16115"/>
                <wp:lineTo x="16622" y="16081"/>
                <wp:lineTo x="16559" y="15869"/>
                <wp:lineTo x="16559" y="17859"/>
                <wp:lineTo x="16980" y="17940"/>
                <wp:lineTo x="16980" y="18303"/>
                <wp:lineTo x="16580" y="18303"/>
                <wp:lineTo x="16453" y="18626"/>
                <wp:lineTo x="16516" y="19192"/>
                <wp:lineTo x="16854" y="19313"/>
                <wp:lineTo x="16980" y="19232"/>
                <wp:lineTo x="16959" y="19637"/>
                <wp:lineTo x="16411" y="19637"/>
                <wp:lineTo x="16200" y="19232"/>
                <wp:lineTo x="16200" y="18384"/>
                <wp:lineTo x="16390" y="17980"/>
                <wp:lineTo x="16559" y="17859"/>
                <wp:lineTo x="16559" y="15869"/>
                <wp:lineTo x="16369" y="15232"/>
                <wp:lineTo x="16242" y="15232"/>
                <wp:lineTo x="16284" y="16081"/>
                <wp:lineTo x="16390" y="16162"/>
                <wp:lineTo x="15862" y="16121"/>
                <wp:lineTo x="15947" y="16081"/>
                <wp:lineTo x="15947" y="14020"/>
                <wp:lineTo x="15841" y="13899"/>
                <wp:lineTo x="15841" y="687"/>
                <wp:lineTo x="18035" y="687"/>
                <wp:lineTo x="18035" y="13899"/>
                <wp:lineTo x="19069" y="13899"/>
                <wp:lineTo x="19027" y="14465"/>
                <wp:lineTo x="18984" y="14182"/>
                <wp:lineTo x="18668" y="14142"/>
                <wp:lineTo x="18710" y="16081"/>
                <wp:lineTo x="18816" y="16162"/>
                <wp:lineTo x="18288" y="16121"/>
                <wp:lineTo x="18373" y="16081"/>
                <wp:lineTo x="18394" y="14142"/>
                <wp:lineTo x="18056" y="14222"/>
                <wp:lineTo x="17993" y="14424"/>
                <wp:lineTo x="18035" y="13899"/>
                <wp:lineTo x="18035" y="687"/>
                <wp:lineTo x="19237" y="687"/>
                <wp:lineTo x="19237" y="13899"/>
                <wp:lineTo x="20271" y="13899"/>
                <wp:lineTo x="20229" y="14303"/>
                <wp:lineTo x="20081" y="14142"/>
                <wp:lineTo x="19870" y="14142"/>
                <wp:lineTo x="19912" y="16081"/>
                <wp:lineTo x="20018" y="16162"/>
                <wp:lineTo x="19491" y="16121"/>
                <wp:lineTo x="19596" y="15919"/>
                <wp:lineTo x="19596" y="14142"/>
                <wp:lineTo x="19259" y="14222"/>
                <wp:lineTo x="19195" y="14424"/>
                <wp:lineTo x="19237" y="13899"/>
                <wp:lineTo x="19237" y="687"/>
                <wp:lineTo x="20419" y="687"/>
                <wp:lineTo x="20419" y="13899"/>
                <wp:lineTo x="20925" y="13980"/>
                <wp:lineTo x="20820" y="14020"/>
                <wp:lineTo x="20841" y="16081"/>
                <wp:lineTo x="20967" y="16162"/>
                <wp:lineTo x="20440" y="16121"/>
                <wp:lineTo x="20524" y="16000"/>
                <wp:lineTo x="20482" y="13980"/>
                <wp:lineTo x="20419" y="13940"/>
                <wp:lineTo x="20419" y="13899"/>
                <wp:lineTo x="20419" y="687"/>
                <wp:lineTo x="823" y="687"/>
              </wp:wrapPolygon>
            </wp:wrapThrough>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2449388" cy="1278742"/>
                    </a:xfrm>
                    <a:prstGeom prst="rect">
                      <a:avLst/>
                    </a:prstGeom>
                    <a:ln w="12700" cap="flat">
                      <a:noFill/>
                      <a:miter lim="400000"/>
                    </a:ln>
                    <a:effectLst/>
                  </pic:spPr>
                </pic:pic>
              </a:graphicData>
            </a:graphic>
          </wp:anchor>
        </w:drawing>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jc w:val="center"/>
        <w:rPr>
          <w:rFonts w:ascii="Times Roman" w:cs="Times Roman" w:hAnsi="Times Roman" w:eastAsia="Times Roman"/>
          <w:b w:val="1"/>
          <w:bCs w:val="1"/>
          <w:sz w:val="36"/>
          <w:szCs w:val="36"/>
          <w:shd w:val="clear" w:color="auto" w:fill="ffffff"/>
        </w:rPr>
      </w:pPr>
      <w:r>
        <w:rPr>
          <w:rFonts w:ascii="Times Roman" w:hAnsi="Times Roman"/>
          <w:b w:val="1"/>
          <w:bCs w:val="1"/>
          <w:sz w:val="36"/>
          <w:szCs w:val="36"/>
          <w:shd w:val="clear" w:color="auto" w:fill="ffffff"/>
          <w:rtl w:val="0"/>
          <w:lang w:val="en-US"/>
        </w:rPr>
        <w:t xml:space="preserve">Lectio Divina: </w:t>
      </w:r>
    </w:p>
    <w:p>
      <w:pPr>
        <w:pStyle w:val="Default"/>
        <w:spacing w:before="0"/>
        <w:jc w:val="center"/>
        <w:rPr>
          <w:rFonts w:ascii="Times Roman" w:cs="Times Roman" w:hAnsi="Times Roman" w:eastAsia="Times Roman"/>
          <w:b w:val="1"/>
          <w:bCs w:val="1"/>
          <w:sz w:val="36"/>
          <w:szCs w:val="36"/>
          <w:shd w:val="clear" w:color="auto" w:fill="ffffff"/>
        </w:rPr>
      </w:pPr>
      <w:r>
        <w:rPr>
          <w:rFonts w:ascii="Times Roman" w:hAnsi="Times Roman"/>
          <w:b w:val="1"/>
          <w:bCs w:val="1"/>
          <w:sz w:val="36"/>
          <w:szCs w:val="36"/>
          <w:shd w:val="clear" w:color="auto" w:fill="ffffff"/>
          <w:rtl w:val="0"/>
          <w:lang w:val="en-US"/>
        </w:rPr>
        <w:t>The Process of the Divine Reading</w:t>
      </w:r>
    </w:p>
    <w:p>
      <w:pPr>
        <w:pStyle w:val="Default"/>
        <w:spacing w:before="0"/>
        <w:jc w:val="center"/>
        <w:rPr>
          <w:rFonts w:ascii="Times Roman" w:cs="Times Roman" w:hAnsi="Times Roman" w:eastAsia="Times Roman"/>
          <w:b w:val="1"/>
          <w:bCs w:val="1"/>
          <w:sz w:val="36"/>
          <w:szCs w:val="36"/>
          <w:shd w:val="clear" w:color="auto" w:fill="ffffff"/>
        </w:rPr>
      </w:pPr>
    </w:p>
    <w:p>
      <w:pPr>
        <w:pStyle w:val="Default"/>
        <w:spacing w:before="0"/>
        <w:rPr>
          <w:rFonts w:ascii="Times Roman" w:cs="Times Roman" w:hAnsi="Times Roman" w:eastAsia="Times Roman"/>
          <w:b w:val="1"/>
          <w:bCs w:val="1"/>
          <w:sz w:val="28"/>
          <w:szCs w:val="28"/>
          <w:shd w:val="clear" w:color="auto" w:fill="ffffff"/>
        </w:rPr>
      </w:pPr>
      <w:r>
        <w:rPr>
          <w:rFonts w:ascii="Times Roman" w:hAnsi="Times Roman"/>
          <w:b w:val="1"/>
          <w:bCs w:val="1"/>
          <w:sz w:val="28"/>
          <w:szCs w:val="28"/>
          <w:shd w:val="clear" w:color="auto" w:fill="ffffff"/>
          <w:rtl w:val="0"/>
          <w:lang w:val="en-US"/>
        </w:rPr>
        <w:t>Step 1: Read</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Choose a passage of Scripture and read it through for basic understanding. The passage does not need to be long, one to two verses can sometimes be a minefield. This first reading is just to give you a familiarity with the text. After you have read the text, pause for a moment and allow the Word to sit with you. </w:t>
      </w:r>
    </w:p>
    <w:p>
      <w:pPr>
        <w:pStyle w:val="Default"/>
        <w:spacing w:before="0"/>
        <w:rPr>
          <w:rFonts w:ascii="Times Roman" w:cs="Times Roman" w:hAnsi="Times Roman" w:eastAsia="Times Roman"/>
          <w:sz w:val="28"/>
          <w:szCs w:val="28"/>
          <w:shd w:val="clear" w:color="auto" w:fill="ffffff"/>
        </w:rPr>
      </w:pPr>
    </w:p>
    <w:p>
      <w:pPr>
        <w:pStyle w:val="Default"/>
        <w:spacing w:before="0"/>
        <w:rPr>
          <w:rFonts w:ascii="Times Roman" w:cs="Times Roman" w:hAnsi="Times Roman" w:eastAsia="Times Roman"/>
          <w:b w:val="1"/>
          <w:bCs w:val="1"/>
          <w:sz w:val="28"/>
          <w:szCs w:val="28"/>
          <w:shd w:val="clear" w:color="auto" w:fill="ffffff"/>
        </w:rPr>
      </w:pPr>
      <w:r>
        <w:rPr>
          <w:rFonts w:ascii="Times Roman" w:hAnsi="Times Roman"/>
          <w:b w:val="1"/>
          <w:bCs w:val="1"/>
          <w:sz w:val="28"/>
          <w:szCs w:val="28"/>
          <w:shd w:val="clear" w:color="auto" w:fill="ffffff"/>
          <w:rtl w:val="0"/>
          <w:lang w:val="en-US"/>
        </w:rPr>
        <w:t>Step 2: Meditate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After sitting in silence for a few moments, read the passage a second and maybe even a third time. This time read slower and pay attention to any word or phrase that strikes, challenges, affirms, or unsettles you. Then spend a minute or two with that word or phrase. </w:t>
      </w:r>
    </w:p>
    <w:p>
      <w:pPr>
        <w:pStyle w:val="Default"/>
        <w:spacing w:before="0"/>
        <w:rPr>
          <w:rFonts w:ascii="Times Roman" w:cs="Times Roman" w:hAnsi="Times Roman" w:eastAsia="Times Roman"/>
          <w:sz w:val="28"/>
          <w:szCs w:val="28"/>
          <w:shd w:val="clear" w:color="auto" w:fill="ffffff"/>
        </w:rPr>
      </w:pPr>
    </w:p>
    <w:p>
      <w:pPr>
        <w:pStyle w:val="Default"/>
        <w:spacing w:before="0"/>
        <w:rPr>
          <w:rFonts w:ascii="Times Roman" w:cs="Times Roman" w:hAnsi="Times Roman" w:eastAsia="Times Roman"/>
          <w:b w:val="1"/>
          <w:bCs w:val="1"/>
          <w:sz w:val="28"/>
          <w:szCs w:val="28"/>
          <w:shd w:val="clear" w:color="auto" w:fill="ffffff"/>
        </w:rPr>
      </w:pPr>
      <w:r>
        <w:rPr>
          <w:rFonts w:ascii="Times Roman" w:hAnsi="Times Roman"/>
          <w:b w:val="1"/>
          <w:bCs w:val="1"/>
          <w:sz w:val="28"/>
          <w:szCs w:val="28"/>
          <w:shd w:val="clear" w:color="auto" w:fill="ffffff"/>
          <w:rtl w:val="0"/>
          <w:lang w:val="en-US"/>
        </w:rPr>
        <w:t>Step 3: Pray</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After meditating upon the Scripture, ask God to speak to you. </w:t>
      </w:r>
      <w:r>
        <w:rPr>
          <w:rFonts w:ascii="Times Roman" w:hAnsi="Times Roman" w:hint="default"/>
          <w:sz w:val="28"/>
          <w:szCs w:val="28"/>
          <w:shd w:val="clear" w:color="auto" w:fill="ffffff"/>
          <w:rtl w:val="0"/>
          <w:lang w:val="en-US"/>
        </w:rPr>
        <w:t>“</w:t>
      </w:r>
      <w:r>
        <w:rPr>
          <w:rFonts w:ascii="Times Roman" w:hAnsi="Times Roman"/>
          <w:sz w:val="28"/>
          <w:szCs w:val="28"/>
          <w:shd w:val="clear" w:color="auto" w:fill="ffffff"/>
          <w:rtl w:val="0"/>
          <w:lang w:val="en-US"/>
        </w:rPr>
        <w:t>Lord, what is it that you are trying to communicate to me? What do you desire me to know? What do you desire me to see? What do you desire for me?</w:t>
      </w:r>
      <w:r>
        <w:rPr>
          <w:rFonts w:ascii="Times Roman" w:hAnsi="Times Roman" w:hint="default"/>
          <w:sz w:val="28"/>
          <w:szCs w:val="28"/>
          <w:shd w:val="clear" w:color="auto" w:fill="ffffff"/>
          <w:rtl w:val="0"/>
          <w:lang w:val="en-US"/>
        </w:rPr>
        <w:t xml:space="preserve">” </w:t>
      </w:r>
      <w:r>
        <w:rPr>
          <w:rFonts w:ascii="Times Roman" w:hAnsi="Times Roman"/>
          <w:sz w:val="28"/>
          <w:szCs w:val="28"/>
          <w:shd w:val="clear" w:color="auto" w:fill="ffffff"/>
          <w:rtl w:val="0"/>
          <w:lang w:val="en-US"/>
        </w:rPr>
        <w:t>Spend five to seven minutes listening to the Lord.</w:t>
      </w:r>
    </w:p>
    <w:p>
      <w:pPr>
        <w:pStyle w:val="Default"/>
        <w:spacing w:before="0"/>
        <w:rPr>
          <w:rFonts w:ascii="Times Roman" w:cs="Times Roman" w:hAnsi="Times Roman" w:eastAsia="Times Roman"/>
          <w:sz w:val="28"/>
          <w:szCs w:val="28"/>
          <w:shd w:val="clear" w:color="auto" w:fill="ffffff"/>
        </w:rPr>
      </w:pPr>
    </w:p>
    <w:p>
      <w:pPr>
        <w:pStyle w:val="Default"/>
        <w:spacing w:before="0"/>
        <w:rPr>
          <w:rFonts w:ascii="Times Roman" w:cs="Times Roman" w:hAnsi="Times Roman" w:eastAsia="Times Roman"/>
          <w:b w:val="1"/>
          <w:bCs w:val="1"/>
          <w:sz w:val="28"/>
          <w:szCs w:val="28"/>
          <w:shd w:val="clear" w:color="auto" w:fill="ffffff"/>
        </w:rPr>
      </w:pPr>
      <w:r>
        <w:rPr>
          <w:rFonts w:ascii="Times Roman" w:hAnsi="Times Roman"/>
          <w:b w:val="1"/>
          <w:bCs w:val="1"/>
          <w:sz w:val="28"/>
          <w:szCs w:val="28"/>
          <w:shd w:val="clear" w:color="auto" w:fill="ffffff"/>
          <w:rtl w:val="0"/>
          <w:lang w:val="en-US"/>
        </w:rPr>
        <w:t>Step 4: Contemplate</w:t>
      </w:r>
    </w:p>
    <w:p>
      <w:pPr>
        <w:pStyle w:val="Default"/>
        <w:spacing w:before="0"/>
        <w:rPr>
          <w:rFonts w:ascii="Times Roman" w:cs="Times Roman" w:hAnsi="Times Roman" w:eastAsia="Times Roman"/>
          <w:sz w:val="28"/>
          <w:szCs w:val="28"/>
          <w:shd w:val="clear" w:color="auto" w:fill="ffffff"/>
        </w:rPr>
      </w:pPr>
      <w:r>
        <w:rPr>
          <w:rFonts w:ascii="Times Roman" w:hAnsi="Times Roman"/>
          <w:sz w:val="28"/>
          <w:szCs w:val="28"/>
          <w:shd w:val="clear" w:color="auto" w:fill="ffffff"/>
          <w:rtl w:val="0"/>
          <w:lang w:val="en-US"/>
        </w:rPr>
        <w:t xml:space="preserve">After you have prayed, then spend a few minutes in silence. Sit with what you have received. Just be with the Word of God. </w:t>
      </w:r>
    </w:p>
    <w:p>
      <w:pPr>
        <w:pStyle w:val="Default"/>
        <w:spacing w:before="0"/>
        <w:rPr>
          <w:rFonts w:ascii="Times Roman" w:cs="Times Roman" w:hAnsi="Times Roman" w:eastAsia="Times Roman"/>
          <w:sz w:val="28"/>
          <w:szCs w:val="28"/>
          <w:shd w:val="clear" w:color="auto" w:fill="ffffff"/>
        </w:rPr>
      </w:pPr>
    </w:p>
    <w:p>
      <w:pPr>
        <w:pStyle w:val="Default"/>
        <w:spacing w:before="0"/>
        <w:rPr>
          <w:rFonts w:ascii="Times Roman" w:cs="Times Roman" w:hAnsi="Times Roman" w:eastAsia="Times Roman"/>
          <w:b w:val="1"/>
          <w:bCs w:val="1"/>
          <w:sz w:val="28"/>
          <w:szCs w:val="28"/>
          <w:shd w:val="clear" w:color="auto" w:fill="ffffff"/>
        </w:rPr>
      </w:pPr>
      <w:r>
        <w:rPr>
          <w:rFonts w:ascii="Times Roman" w:hAnsi="Times Roman"/>
          <w:b w:val="1"/>
          <w:bCs w:val="1"/>
          <w:sz w:val="28"/>
          <w:szCs w:val="28"/>
          <w:shd w:val="clear" w:color="auto" w:fill="ffffff"/>
          <w:rtl w:val="0"/>
          <w:lang w:val="en-US"/>
        </w:rPr>
        <w:t>Step 5: Act</w:t>
      </w:r>
    </w:p>
    <w:p>
      <w:pPr>
        <w:pStyle w:val="Default"/>
        <w:spacing w:before="0"/>
      </w:pPr>
      <w:r>
        <w:rPr>
          <w:rFonts w:ascii="Times Roman" w:hAnsi="Times Roman"/>
          <w:sz w:val="28"/>
          <w:szCs w:val="28"/>
          <w:shd w:val="clear" w:color="auto" w:fill="ffffff"/>
          <w:rtl w:val="0"/>
          <w:lang w:val="en-US"/>
        </w:rPr>
        <w:t xml:space="preserve">Lastly, now is the time to </w:t>
      </w:r>
      <w:r>
        <w:rPr>
          <w:rFonts w:ascii="Times Roman" w:hAnsi="Times Roman" w:hint="default"/>
          <w:sz w:val="28"/>
          <w:szCs w:val="28"/>
          <w:shd w:val="clear" w:color="auto" w:fill="ffffff"/>
          <w:rtl w:val="0"/>
          <w:lang w:val="en-US"/>
        </w:rPr>
        <w:t>“</w:t>
      </w:r>
      <w:r>
        <w:rPr>
          <w:rFonts w:ascii="Times Roman" w:hAnsi="Times Roman"/>
          <w:sz w:val="28"/>
          <w:szCs w:val="28"/>
          <w:shd w:val="clear" w:color="auto" w:fill="ffffff"/>
          <w:rtl w:val="0"/>
          <w:lang w:val="en-US"/>
        </w:rPr>
        <w:t>do</w:t>
      </w:r>
      <w:r>
        <w:rPr>
          <w:rFonts w:ascii="Times Roman" w:hAnsi="Times Roman" w:hint="default"/>
          <w:sz w:val="28"/>
          <w:szCs w:val="28"/>
          <w:shd w:val="clear" w:color="auto" w:fill="ffffff"/>
          <w:rtl w:val="0"/>
          <w:lang w:val="en-US"/>
        </w:rPr>
        <w:t xml:space="preserve">” </w:t>
      </w:r>
      <w:r>
        <w:rPr>
          <w:rFonts w:ascii="Times Roman" w:hAnsi="Times Roman"/>
          <w:sz w:val="28"/>
          <w:szCs w:val="28"/>
          <w:shd w:val="clear" w:color="auto" w:fill="ffffff"/>
          <w:rtl w:val="0"/>
          <w:lang w:val="en-US"/>
        </w:rPr>
        <w:t xml:space="preserve">what the Word has instructed. Follow the prompt of the Lord and be about His business.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rFonts w:ascii="Garamond" w:hAnsi="Garamond"/>
        <w:sz w:val="22"/>
        <w:szCs w:val="22"/>
      </w:rPr>
      <w:tab/>
    </w:r>
    <w:r>
      <w:rPr>
        <w:rFonts w:ascii="Garamond" w:hAnsi="Garamond"/>
        <w:sz w:val="22"/>
        <w:szCs w:val="22"/>
        <w:rtl w:val="0"/>
        <w:lang w:val="en-US"/>
      </w:rPr>
      <w:t>7300 Crowder Boulevard New Orleans, Louisiana 70127 | 504.242.7554 |www.smg-nola.com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